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2B1" w:rsidRDefault="002C6CCB" w:rsidP="00E452B1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 3</w:t>
      </w:r>
    </w:p>
    <w:p w:rsidR="00E77E0A" w:rsidRDefault="00E77E0A" w:rsidP="00E77E0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</w:p>
    <w:p w:rsidR="00BC71B2" w:rsidRDefault="00E77E0A" w:rsidP="00E77E0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учреждениям дополнительного образования Республики Дагестан </w:t>
      </w:r>
      <w:r w:rsidR="00BC71B2">
        <w:rPr>
          <w:rFonts w:ascii="Times New Roman" w:hAnsi="Times New Roman"/>
          <w:b/>
          <w:sz w:val="28"/>
          <w:szCs w:val="28"/>
        </w:rPr>
        <w:t xml:space="preserve">(общая информация) </w:t>
      </w:r>
    </w:p>
    <w:p w:rsidR="00E77E0A" w:rsidRDefault="003557D5" w:rsidP="00E77E0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по состоянию </w:t>
      </w:r>
      <w:r w:rsidR="00E77E0A">
        <w:rPr>
          <w:rFonts w:ascii="Times New Roman" w:hAnsi="Times New Roman"/>
          <w:b/>
          <w:sz w:val="28"/>
          <w:szCs w:val="28"/>
        </w:rPr>
        <w:t xml:space="preserve">на </w:t>
      </w:r>
      <w:r w:rsidR="00F453FC">
        <w:rPr>
          <w:rFonts w:ascii="Times New Roman" w:hAnsi="Times New Roman"/>
          <w:b/>
          <w:sz w:val="28"/>
          <w:szCs w:val="28"/>
        </w:rPr>
        <w:t>1 января 2023</w:t>
      </w:r>
      <w:r w:rsidR="00E77E0A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77E0A" w:rsidRDefault="00E77E0A" w:rsidP="00E77E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 _________________________________________________________________________</w:t>
      </w:r>
    </w:p>
    <w:p w:rsidR="00E77E0A" w:rsidRPr="00E77E0A" w:rsidRDefault="00E77E0A" w:rsidP="00E77E0A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"/>
        <w:gridCol w:w="2969"/>
        <w:gridCol w:w="2637"/>
        <w:gridCol w:w="2459"/>
        <w:gridCol w:w="3336"/>
        <w:gridCol w:w="2624"/>
      </w:tblGrid>
      <w:tr w:rsidR="003557D5" w:rsidTr="003557D5">
        <w:tc>
          <w:tcPr>
            <w:tcW w:w="535" w:type="dxa"/>
          </w:tcPr>
          <w:p w:rsidR="003557D5" w:rsidRPr="00E77E0A" w:rsidRDefault="003557D5" w:rsidP="00E7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7E0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69" w:type="dxa"/>
          </w:tcPr>
          <w:p w:rsidR="003557D5" w:rsidRPr="00E77E0A" w:rsidRDefault="003557D5" w:rsidP="00E7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7E0A">
              <w:rPr>
                <w:rFonts w:ascii="Times New Roman" w:hAnsi="Times New Roman"/>
                <w:b/>
                <w:sz w:val="28"/>
                <w:szCs w:val="28"/>
              </w:rPr>
              <w:t>Полное наименование</w:t>
            </w:r>
          </w:p>
          <w:p w:rsidR="003557D5" w:rsidRPr="00E77E0A" w:rsidRDefault="003557D5" w:rsidP="00E7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7E0A">
              <w:rPr>
                <w:rFonts w:ascii="Times New Roman" w:hAnsi="Times New Roman"/>
                <w:b/>
                <w:sz w:val="28"/>
                <w:szCs w:val="28"/>
              </w:rPr>
              <w:t>организации дополнительного образования детей</w:t>
            </w:r>
          </w:p>
        </w:tc>
        <w:tc>
          <w:tcPr>
            <w:tcW w:w="2637" w:type="dxa"/>
          </w:tcPr>
          <w:p w:rsidR="003557D5" w:rsidRPr="00E77E0A" w:rsidRDefault="003557D5" w:rsidP="00E7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7E0A">
              <w:rPr>
                <w:rFonts w:ascii="Times New Roman" w:hAnsi="Times New Roman"/>
                <w:b/>
                <w:sz w:val="28"/>
                <w:szCs w:val="28"/>
              </w:rPr>
              <w:t>Адрес организации</w:t>
            </w:r>
          </w:p>
        </w:tc>
        <w:tc>
          <w:tcPr>
            <w:tcW w:w="2459" w:type="dxa"/>
          </w:tcPr>
          <w:p w:rsidR="003557D5" w:rsidRPr="00E77E0A" w:rsidRDefault="003557D5" w:rsidP="00E7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7E0A">
              <w:rPr>
                <w:rFonts w:ascii="Times New Roman" w:hAnsi="Times New Roman"/>
                <w:b/>
                <w:sz w:val="28"/>
                <w:szCs w:val="28"/>
              </w:rPr>
              <w:t>Ф.И.О.</w:t>
            </w:r>
          </w:p>
          <w:p w:rsidR="003557D5" w:rsidRPr="00E77E0A" w:rsidRDefault="003557D5" w:rsidP="00E7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7E0A">
              <w:rPr>
                <w:rFonts w:ascii="Times New Roman" w:hAnsi="Times New Roman"/>
                <w:b/>
                <w:sz w:val="28"/>
                <w:szCs w:val="28"/>
              </w:rPr>
              <w:t>руководителя организации</w:t>
            </w:r>
          </w:p>
        </w:tc>
        <w:tc>
          <w:tcPr>
            <w:tcW w:w="3336" w:type="dxa"/>
          </w:tcPr>
          <w:p w:rsidR="003557D5" w:rsidRPr="00E77E0A" w:rsidRDefault="003557D5" w:rsidP="00E7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7E0A">
              <w:rPr>
                <w:rFonts w:ascii="Times New Roman" w:hAnsi="Times New Roman"/>
                <w:b/>
                <w:sz w:val="28"/>
                <w:szCs w:val="28"/>
              </w:rPr>
              <w:t>Телефонный</w:t>
            </w:r>
          </w:p>
          <w:p w:rsidR="003557D5" w:rsidRPr="00E77E0A" w:rsidRDefault="003557D5" w:rsidP="00E7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7E0A">
              <w:rPr>
                <w:rFonts w:ascii="Times New Roman" w:hAnsi="Times New Roman"/>
                <w:b/>
                <w:sz w:val="28"/>
                <w:szCs w:val="28"/>
              </w:rPr>
              <w:t>номер</w:t>
            </w:r>
          </w:p>
        </w:tc>
        <w:tc>
          <w:tcPr>
            <w:tcW w:w="2624" w:type="dxa"/>
          </w:tcPr>
          <w:p w:rsidR="003557D5" w:rsidRPr="00E77E0A" w:rsidRDefault="003557D5" w:rsidP="00E7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Адрес электронной почты</w:t>
            </w:r>
          </w:p>
        </w:tc>
      </w:tr>
      <w:tr w:rsidR="003557D5" w:rsidTr="003557D5">
        <w:tc>
          <w:tcPr>
            <w:tcW w:w="535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7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6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7D5" w:rsidTr="003557D5">
        <w:tc>
          <w:tcPr>
            <w:tcW w:w="535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7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6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7D5" w:rsidTr="003557D5">
        <w:tc>
          <w:tcPr>
            <w:tcW w:w="535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7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6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57D5" w:rsidTr="003557D5">
        <w:tc>
          <w:tcPr>
            <w:tcW w:w="535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7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6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3557D5" w:rsidRDefault="003557D5" w:rsidP="00E77E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7E0A" w:rsidRDefault="00E77E0A" w:rsidP="00E77E0A">
      <w:pPr>
        <w:rPr>
          <w:rFonts w:ascii="Times New Roman" w:hAnsi="Times New Roman"/>
          <w:sz w:val="28"/>
          <w:szCs w:val="28"/>
        </w:rPr>
      </w:pPr>
    </w:p>
    <w:sectPr w:rsidR="00E77E0A" w:rsidSect="00E77E0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686"/>
    <w:rsid w:val="001D3910"/>
    <w:rsid w:val="002C6CCB"/>
    <w:rsid w:val="003557D5"/>
    <w:rsid w:val="00594686"/>
    <w:rsid w:val="007B38E7"/>
    <w:rsid w:val="00972D46"/>
    <w:rsid w:val="00BC71B2"/>
    <w:rsid w:val="00BF7D10"/>
    <w:rsid w:val="00E452B1"/>
    <w:rsid w:val="00E77E0A"/>
    <w:rsid w:val="00F4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982D1"/>
  <w15:chartTrackingRefBased/>
  <w15:docId w15:val="{EA5DEF5B-F4AF-44C2-90AE-794E0CAF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E0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52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52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7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 П</dc:creator>
  <cp:keywords/>
  <dc:description/>
  <cp:lastModifiedBy>Saniyat Magomedova</cp:lastModifiedBy>
  <cp:revision>14</cp:revision>
  <cp:lastPrinted>2023-01-27T08:44:00Z</cp:lastPrinted>
  <dcterms:created xsi:type="dcterms:W3CDTF">2017-10-02T14:42:00Z</dcterms:created>
  <dcterms:modified xsi:type="dcterms:W3CDTF">2023-01-27T11:33:00Z</dcterms:modified>
</cp:coreProperties>
</file>